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F016" w14:textId="77777777" w:rsidR="008539B2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Fig-ajust-JUSTE_P-LaSalvetat.docx</w:t>
      </w:r>
    </w:p>
    <w:p w14:paraId="0EBA6053" w14:textId="77777777" w:rsidR="008539B2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2023sept07</w:t>
      </w:r>
      <w:proofErr w:type="spellEnd"/>
    </w:p>
    <w:p w14:paraId="1F0E0BF3" w14:textId="77777777" w:rsidR="008539B2" w:rsidRDefault="008539B2">
      <w:pPr>
        <w:rPr>
          <w:sz w:val="20"/>
          <w:szCs w:val="20"/>
        </w:rPr>
      </w:pPr>
    </w:p>
    <w:p w14:paraId="78ED1ACD" w14:textId="77777777" w:rsidR="008539B2" w:rsidRDefault="008539B2"/>
    <w:p w14:paraId="3B2A2D26" w14:textId="77777777" w:rsidR="008539B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La Salvetat (31), </w:t>
      </w:r>
    </w:p>
    <w:p w14:paraId="5C12DC40" w14:textId="77777777" w:rsidR="008539B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A986E19" w14:textId="77777777" w:rsidR="008539B2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F1964C8" w14:textId="77777777" w:rsidR="00346C3E" w:rsidRDefault="00346C3E" w:rsidP="00346C3E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incorrecte)</w:t>
      </w:r>
    </w:p>
    <w:bookmarkEnd w:id="0"/>
    <w:p w14:paraId="24C48FAC" w14:textId="77777777" w:rsidR="008539B2" w:rsidRDefault="008539B2">
      <w:pPr>
        <w:jc w:val="center"/>
        <w:rPr>
          <w:u w:val="single"/>
        </w:rPr>
      </w:pPr>
    </w:p>
    <w:p w14:paraId="1B2B883D" w14:textId="77777777" w:rsidR="008539B2" w:rsidRDefault="008539B2"/>
    <w:p w14:paraId="70165B0F" w14:textId="77777777" w:rsidR="008539B2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24B0328E" w14:textId="77777777" w:rsidR="008539B2" w:rsidRDefault="008539B2"/>
    <w:p w14:paraId="16903ED7" w14:textId="77777777" w:rsidR="008539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39B2" w14:paraId="1EAE3AAB" w14:textId="77777777">
        <w:trPr>
          <w:trHeight w:val="2856"/>
        </w:trPr>
        <w:tc>
          <w:tcPr>
            <w:tcW w:w="5159" w:type="dxa"/>
          </w:tcPr>
          <w:p w14:paraId="36C77BFF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052A2C4" wp14:editId="4D3AE0D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9928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9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DECC0D4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6D07550" wp14:editId="66317CC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4942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D0D67B3" w14:textId="77777777" w:rsidR="008539B2" w:rsidRDefault="008539B2">
      <w:pPr>
        <w:rPr>
          <w:i/>
          <w:iCs/>
        </w:rPr>
      </w:pPr>
    </w:p>
    <w:p w14:paraId="264FECA2" w14:textId="77777777" w:rsidR="008539B2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335DBF1" w14:textId="77777777" w:rsidR="008539B2" w:rsidRDefault="008539B2"/>
    <w:p w14:paraId="24438545" w14:textId="77777777" w:rsidR="008539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39B2" w14:paraId="0F704884" w14:textId="77777777">
        <w:trPr>
          <w:trHeight w:val="2856"/>
        </w:trPr>
        <w:tc>
          <w:tcPr>
            <w:tcW w:w="5159" w:type="dxa"/>
          </w:tcPr>
          <w:p w14:paraId="4D5C5DF0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138C4AF7" wp14:editId="08249E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2214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2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B8CB107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7FDF8EDF" wp14:editId="3E78ECD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911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19AA3E0" w14:textId="77777777" w:rsidR="008539B2" w:rsidRDefault="008539B2">
      <w:pPr>
        <w:rPr>
          <w:u w:val="single"/>
        </w:rPr>
      </w:pPr>
    </w:p>
    <w:p w14:paraId="048DC3DC" w14:textId="77777777" w:rsidR="008539B2" w:rsidRDefault="008539B2">
      <w:pPr>
        <w:rPr>
          <w:u w:val="single"/>
        </w:rPr>
      </w:pPr>
    </w:p>
    <w:p w14:paraId="4D9F8F96" w14:textId="77777777" w:rsidR="008539B2" w:rsidRDefault="00000000">
      <w:pPr>
        <w:rPr>
          <w:u w:val="single"/>
        </w:rPr>
      </w:pPr>
      <w:r>
        <w:br w:type="page"/>
      </w:r>
    </w:p>
    <w:p w14:paraId="7D543DF6" w14:textId="77777777" w:rsidR="008539B2" w:rsidRDefault="00000000">
      <w:pPr>
        <w:rPr>
          <w:u w:val="single"/>
        </w:rPr>
      </w:pPr>
      <w:r>
        <w:rPr>
          <w:u w:val="single"/>
        </w:rPr>
        <w:lastRenderedPageBreak/>
        <w:t>Toutes années, sorgho</w:t>
      </w:r>
    </w:p>
    <w:p w14:paraId="23DA09B8" w14:textId="77777777" w:rsidR="008539B2" w:rsidRDefault="008539B2">
      <w:pPr>
        <w:rPr>
          <w:u w:val="single"/>
        </w:rPr>
      </w:pPr>
    </w:p>
    <w:p w14:paraId="7EB39B5A" w14:textId="77777777" w:rsidR="008539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39B2" w14:paraId="02E80F99" w14:textId="77777777">
        <w:trPr>
          <w:trHeight w:val="2856"/>
        </w:trPr>
        <w:tc>
          <w:tcPr>
            <w:tcW w:w="5159" w:type="dxa"/>
          </w:tcPr>
          <w:p w14:paraId="4B5BBEC9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0228FE7" wp14:editId="08F779A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4246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4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9B2FEDC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19036C6A" wp14:editId="3362E9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251460</wp:posOffset>
                  </wp:positionV>
                  <wp:extent cx="3064510" cy="180848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8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BAB139C" w14:textId="77777777" w:rsidR="008539B2" w:rsidRDefault="008539B2">
      <w:pPr>
        <w:rPr>
          <w:u w:val="single"/>
        </w:rPr>
      </w:pPr>
    </w:p>
    <w:p w14:paraId="0D1C15E7" w14:textId="77777777" w:rsidR="008539B2" w:rsidRDefault="008539B2">
      <w:pPr>
        <w:rPr>
          <w:u w:val="single"/>
        </w:rPr>
      </w:pPr>
    </w:p>
    <w:p w14:paraId="0980FB50" w14:textId="77777777" w:rsidR="008539B2" w:rsidRDefault="00000000">
      <w:pPr>
        <w:rPr>
          <w:u w:val="single"/>
        </w:rPr>
      </w:pPr>
      <w:r>
        <w:rPr>
          <w:u w:val="single"/>
        </w:rPr>
        <w:t>Toutes années, soja</w:t>
      </w:r>
    </w:p>
    <w:p w14:paraId="3435EEF9" w14:textId="77777777" w:rsidR="008539B2" w:rsidRDefault="008539B2">
      <w:pPr>
        <w:rPr>
          <w:u w:val="single"/>
        </w:rPr>
      </w:pPr>
    </w:p>
    <w:p w14:paraId="141DA82B" w14:textId="77777777" w:rsidR="008539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39B2" w14:paraId="68EDA25F" w14:textId="77777777">
        <w:trPr>
          <w:trHeight w:val="2856"/>
        </w:trPr>
        <w:tc>
          <w:tcPr>
            <w:tcW w:w="5159" w:type="dxa"/>
          </w:tcPr>
          <w:p w14:paraId="50C927B4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74A239BD" wp14:editId="0E8DEF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7294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72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004F311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762A4523" wp14:editId="4EAB33A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6415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F7B167C" w14:textId="77777777" w:rsidR="008539B2" w:rsidRDefault="008539B2">
      <w:pPr>
        <w:rPr>
          <w:u w:val="single"/>
        </w:rPr>
      </w:pPr>
    </w:p>
    <w:p w14:paraId="301A9C8B" w14:textId="77777777" w:rsidR="008539B2" w:rsidRDefault="008539B2">
      <w:pPr>
        <w:rPr>
          <w:u w:val="single"/>
        </w:rPr>
      </w:pPr>
    </w:p>
    <w:p w14:paraId="07F43FF7" w14:textId="77777777" w:rsidR="008539B2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0469470" w14:textId="77777777" w:rsidR="008539B2" w:rsidRDefault="008539B2">
      <w:pPr>
        <w:rPr>
          <w:u w:val="single"/>
        </w:rPr>
      </w:pPr>
    </w:p>
    <w:p w14:paraId="6EB95EE2" w14:textId="77777777" w:rsidR="008539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39B2" w14:paraId="5CC2BF8E" w14:textId="77777777">
        <w:trPr>
          <w:trHeight w:val="2856"/>
        </w:trPr>
        <w:tc>
          <w:tcPr>
            <w:tcW w:w="5159" w:type="dxa"/>
          </w:tcPr>
          <w:p w14:paraId="5879E7E8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18EA0CF4" wp14:editId="65FF9A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7866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7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7C28705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19D11A88" wp14:editId="05F390D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47215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4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63B8447" w14:textId="77777777" w:rsidR="008539B2" w:rsidRDefault="008539B2">
      <w:pPr>
        <w:rPr>
          <w:u w:val="single"/>
        </w:rPr>
      </w:pPr>
    </w:p>
    <w:p w14:paraId="244E5B88" w14:textId="77777777" w:rsidR="008539B2" w:rsidRDefault="00000000">
      <w:pPr>
        <w:rPr>
          <w:u w:val="single"/>
        </w:rPr>
      </w:pPr>
      <w:r>
        <w:rPr>
          <w:u w:val="single"/>
        </w:rPr>
        <w:lastRenderedPageBreak/>
        <w:t>Toutes années, luzerne</w:t>
      </w:r>
    </w:p>
    <w:p w14:paraId="6D1A2BAC" w14:textId="77777777" w:rsidR="008539B2" w:rsidRDefault="008539B2">
      <w:pPr>
        <w:rPr>
          <w:u w:val="single"/>
        </w:rPr>
      </w:pPr>
    </w:p>
    <w:p w14:paraId="200A5953" w14:textId="77777777" w:rsidR="008539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39B2" w14:paraId="623FDA5C" w14:textId="77777777">
        <w:trPr>
          <w:trHeight w:val="2856"/>
        </w:trPr>
        <w:tc>
          <w:tcPr>
            <w:tcW w:w="5159" w:type="dxa"/>
          </w:tcPr>
          <w:p w14:paraId="48119819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0" allowOverlap="1" wp14:anchorId="6C08AC92" wp14:editId="23D151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152400</wp:posOffset>
                  </wp:positionV>
                  <wp:extent cx="3138805" cy="1925320"/>
                  <wp:effectExtent l="0" t="0" r="0" b="0"/>
                  <wp:wrapSquare wrapText="largest"/>
                  <wp:docPr id="11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2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604D3D7" w14:textId="77777777" w:rsidR="008539B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0" allowOverlap="1" wp14:anchorId="303B1922" wp14:editId="663FFF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251460</wp:posOffset>
                  </wp:positionV>
                  <wp:extent cx="3064510" cy="1842770"/>
                  <wp:effectExtent l="0" t="0" r="0" b="0"/>
                  <wp:wrapSquare wrapText="largest"/>
                  <wp:docPr id="12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A8F3E8" w14:textId="77777777" w:rsidR="008539B2" w:rsidRDefault="008539B2">
      <w:pPr>
        <w:rPr>
          <w:u w:val="single"/>
        </w:rPr>
      </w:pPr>
    </w:p>
    <w:p w14:paraId="5AA1E81E" w14:textId="77777777" w:rsidR="008539B2" w:rsidRDefault="008539B2">
      <w:pPr>
        <w:rPr>
          <w:u w:val="single"/>
        </w:rPr>
      </w:pPr>
      <w:bookmarkStart w:id="1" w:name="_GoBack1"/>
      <w:bookmarkEnd w:id="1"/>
    </w:p>
    <w:sectPr w:rsidR="008539B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9B2"/>
    <w:rsid w:val="00346C3E"/>
    <w:rsid w:val="0085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08175"/>
  <w15:docId w15:val="{C869C1A2-FE79-48BD-A56A-99E2E04D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CBDD9E-1B21-453B-86D8-DBB7216FC49E}"/>
</file>

<file path=customXml/itemProps2.xml><?xml version="1.0" encoding="utf-8"?>
<ds:datastoreItem xmlns:ds="http://schemas.openxmlformats.org/officeDocument/2006/customXml" ds:itemID="{3E58FDF0-E9A2-4EEA-858D-D89E72509174}"/>
</file>

<file path=customXml/itemProps3.xml><?xml version="1.0" encoding="utf-8"?>
<ds:datastoreItem xmlns:ds="http://schemas.openxmlformats.org/officeDocument/2006/customXml" ds:itemID="{E4DDCB7A-C462-4112-8462-7CF6A738CF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</Words>
  <Characters>476</Characters>
  <Application>Microsoft Office Word</Application>
  <DocSecurity>0</DocSecurity>
  <Lines>19</Lines>
  <Paragraphs>8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64</cp:revision>
  <dcterms:created xsi:type="dcterms:W3CDTF">2023-04-26T16:11:00Z</dcterms:created>
  <dcterms:modified xsi:type="dcterms:W3CDTF">2024-01-31T17:05:00Z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